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F3E4" w14:textId="657D6CE7" w:rsidR="00521873" w:rsidRPr="0082144F" w:rsidRDefault="00812850" w:rsidP="0082144F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82144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Gu</w:t>
      </w:r>
      <w:r w:rsidRPr="008214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idelines for poster presentation</w:t>
      </w:r>
    </w:p>
    <w:p w14:paraId="67CB7728" w14:textId="28965ED4" w:rsidR="00812850" w:rsidRPr="0082144F" w:rsidRDefault="00812850" w:rsidP="0082144F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  <w:lang w:val="en-US"/>
        </w:rPr>
        <w:t>The poster must be A0 portrait oriented.</w:t>
      </w:r>
      <w:r w:rsidR="002B01A1" w:rsidRPr="0082144F">
        <w:rPr>
          <w:rFonts w:ascii="Arial" w:hAnsi="Arial" w:cs="Arial"/>
          <w:sz w:val="24"/>
          <w:szCs w:val="24"/>
          <w:lang w:val="en-US"/>
        </w:rPr>
        <w:t xml:space="preserve"> (841*1189 mm)</w:t>
      </w:r>
      <w:r w:rsidR="002B01A1" w:rsidRPr="0082144F">
        <w:rPr>
          <w:rFonts w:ascii="Arial" w:hAnsi="Arial" w:cs="Arial"/>
          <w:sz w:val="24"/>
          <w:szCs w:val="24"/>
          <w:lang w:val="en-US"/>
        </w:rPr>
        <w:tab/>
      </w:r>
    </w:p>
    <w:p w14:paraId="33F1C7FE" w14:textId="0C5FEB08" w:rsidR="00CD178D" w:rsidRPr="0082144F" w:rsidRDefault="00CD178D" w:rsidP="0082144F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</w:rPr>
        <w:t>Prioritize visuals, such as figures, graphs, and diagrams, to make them the main focus of the poster, with minimal supporting text.</w:t>
      </w:r>
    </w:p>
    <w:p w14:paraId="61C787BC" w14:textId="1B0E3AB1" w:rsidR="00812850" w:rsidRPr="0082144F" w:rsidRDefault="001A5854" w:rsidP="0082144F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  <w:lang w:val="en-US"/>
        </w:rPr>
        <w:t>The</w:t>
      </w:r>
      <w:r w:rsidR="00812850" w:rsidRPr="0082144F">
        <w:rPr>
          <w:rFonts w:ascii="Arial" w:hAnsi="Arial" w:cs="Arial"/>
          <w:sz w:val="24"/>
          <w:szCs w:val="24"/>
          <w:lang w:val="en-US"/>
        </w:rPr>
        <w:t xml:space="preserve"> poster should contain the following elements:</w:t>
      </w:r>
    </w:p>
    <w:p w14:paraId="6DE6A96F" w14:textId="247363DA" w:rsidR="00812850" w:rsidRPr="0082144F" w:rsidRDefault="00812850" w:rsidP="0082144F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  <w:lang w:val="en-US"/>
        </w:rPr>
        <w:t>Title</w:t>
      </w:r>
    </w:p>
    <w:p w14:paraId="64817F6B" w14:textId="576250DC" w:rsidR="00812850" w:rsidRPr="0082144F" w:rsidRDefault="00812850" w:rsidP="0082144F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  <w:lang w:val="en-US"/>
        </w:rPr>
        <w:t>Author(s), with affiliation and email</w:t>
      </w:r>
    </w:p>
    <w:p w14:paraId="2C969F2A" w14:textId="294ED4BF" w:rsidR="00812850" w:rsidRPr="0082144F" w:rsidRDefault="00812850" w:rsidP="0082144F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  <w:lang w:val="en-US"/>
        </w:rPr>
        <w:t>If the poster is a representation of a research study, include the following: Introduction/</w:t>
      </w:r>
      <w:r w:rsidR="001A5854" w:rsidRPr="0082144F">
        <w:rPr>
          <w:rFonts w:ascii="Arial" w:hAnsi="Arial" w:cs="Arial"/>
          <w:sz w:val="24"/>
          <w:szCs w:val="24"/>
          <w:lang w:val="en-US"/>
        </w:rPr>
        <w:t>Background, Aim/O</w:t>
      </w:r>
      <w:r w:rsidRPr="0082144F">
        <w:rPr>
          <w:rFonts w:ascii="Arial" w:hAnsi="Arial" w:cs="Arial"/>
          <w:sz w:val="24"/>
          <w:szCs w:val="24"/>
          <w:lang w:val="en-US"/>
        </w:rPr>
        <w:t>bjective</w:t>
      </w:r>
      <w:r w:rsidR="00625378" w:rsidRPr="0082144F">
        <w:rPr>
          <w:rFonts w:ascii="Arial" w:hAnsi="Arial" w:cs="Arial"/>
          <w:sz w:val="24"/>
          <w:szCs w:val="24"/>
          <w:lang w:val="en-US"/>
        </w:rPr>
        <w:t>s</w:t>
      </w:r>
      <w:r w:rsidRPr="0082144F">
        <w:rPr>
          <w:rFonts w:ascii="Arial" w:hAnsi="Arial" w:cs="Arial"/>
          <w:sz w:val="24"/>
          <w:szCs w:val="24"/>
          <w:lang w:val="en-US"/>
        </w:rPr>
        <w:t>, Methods, Results, Conclusion</w:t>
      </w:r>
      <w:r w:rsidR="00625378" w:rsidRPr="0082144F">
        <w:rPr>
          <w:rFonts w:ascii="Arial" w:hAnsi="Arial" w:cs="Arial"/>
          <w:sz w:val="24"/>
          <w:szCs w:val="24"/>
          <w:lang w:val="en-US"/>
        </w:rPr>
        <w:t xml:space="preserve">, Recommendation/ Implication, </w:t>
      </w:r>
      <w:r w:rsidR="0082144F" w:rsidRPr="0082144F">
        <w:rPr>
          <w:rFonts w:ascii="Arial" w:hAnsi="Arial" w:cs="Arial"/>
          <w:sz w:val="24"/>
          <w:szCs w:val="24"/>
          <w:lang w:val="en-US"/>
        </w:rPr>
        <w:t>and Acknowledgments</w:t>
      </w:r>
      <w:r w:rsidRPr="0082144F">
        <w:rPr>
          <w:rFonts w:ascii="Arial" w:hAnsi="Arial" w:cs="Arial"/>
          <w:sz w:val="24"/>
          <w:szCs w:val="24"/>
          <w:lang w:val="en-US"/>
        </w:rPr>
        <w:t>.</w:t>
      </w:r>
    </w:p>
    <w:p w14:paraId="6CCD2344" w14:textId="77777777" w:rsidR="00CD178D" w:rsidRPr="0082144F" w:rsidRDefault="00CD178D" w:rsidP="0082144F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2144F">
        <w:rPr>
          <w:rFonts w:ascii="Arial" w:hAnsi="Arial" w:cs="Arial"/>
          <w:sz w:val="24"/>
          <w:szCs w:val="24"/>
        </w:rPr>
        <w:t>The title should be a prominent feature of the poster, concise and engaging to capture interest. Use a large, readable font (recommended minimum size: 85–100 pt) to ensure visibility from a distance.</w:t>
      </w:r>
    </w:p>
    <w:p w14:paraId="14CEDA1F" w14:textId="77777777" w:rsidR="00CD178D" w:rsidRPr="0082144F" w:rsidRDefault="00CD178D" w:rsidP="0082144F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2144F">
        <w:rPr>
          <w:rFonts w:ascii="Arial" w:hAnsi="Arial" w:cs="Arial"/>
          <w:sz w:val="24"/>
          <w:szCs w:val="24"/>
        </w:rPr>
        <w:t>Make section headings distinct and readable, using a font size of 55–70 pt to help viewers easily navigate the content.</w:t>
      </w:r>
    </w:p>
    <w:p w14:paraId="22CEA643" w14:textId="46B3750D" w:rsidR="00CD178D" w:rsidRPr="0082144F" w:rsidRDefault="00CD178D" w:rsidP="0082144F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2144F">
        <w:rPr>
          <w:rFonts w:ascii="Arial" w:hAnsi="Arial" w:cs="Arial"/>
          <w:sz w:val="24"/>
          <w:szCs w:val="24"/>
        </w:rPr>
        <w:t>Keep body text clear and concise, with a recommended font size of 30–40 pt to ensure readability from approximately 2 meters away.</w:t>
      </w:r>
    </w:p>
    <w:p w14:paraId="745C036F" w14:textId="77777777" w:rsidR="0082144F" w:rsidRPr="0082144F" w:rsidRDefault="002B01A1" w:rsidP="0082144F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82144F">
        <w:rPr>
          <w:rFonts w:ascii="Arial" w:hAnsi="Arial" w:cs="Arial"/>
          <w:sz w:val="24"/>
          <w:szCs w:val="24"/>
          <w:lang w:val="en-US"/>
        </w:rPr>
        <w:t>Prepare a poster pitch of three minutes at the very most, in which you can walk your audience through the most important results of your poster.</w:t>
      </w:r>
    </w:p>
    <w:p w14:paraId="619E971D" w14:textId="68FA5190" w:rsidR="00E16E5C" w:rsidRPr="00E16E5C" w:rsidRDefault="00E16E5C" w:rsidP="00E16E5C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E16E5C">
        <w:rPr>
          <w:rFonts w:ascii="Arial" w:hAnsi="Arial" w:cs="Arial"/>
          <w:sz w:val="24"/>
          <w:szCs w:val="24"/>
        </w:rPr>
        <w:t>Upon receiving the acceptance email or notification of your abstract, please email the final poster design in PDF format for printing to </w:t>
      </w:r>
      <w:r w:rsidRPr="00E16E5C">
        <w:rPr>
          <w:rFonts w:ascii="Arial" w:hAnsi="Arial" w:cs="Arial"/>
          <w:b/>
          <w:bCs/>
          <w:sz w:val="24"/>
          <w:szCs w:val="24"/>
        </w:rPr>
        <w:t>icewwh@hamad.qa</w:t>
      </w:r>
      <w:r w:rsidRPr="00E16E5C">
        <w:rPr>
          <w:rFonts w:ascii="Arial" w:hAnsi="Arial" w:cs="Arial"/>
          <w:sz w:val="24"/>
          <w:szCs w:val="24"/>
        </w:rPr>
        <w:t>. Use the subject line “Poster” followed by your abstract title.</w:t>
      </w:r>
      <w:r>
        <w:rPr>
          <w:rFonts w:ascii="Arial" w:hAnsi="Arial" w:cs="Arial"/>
          <w:sz w:val="24"/>
          <w:szCs w:val="24"/>
        </w:rPr>
        <w:t xml:space="preserve"> </w:t>
      </w:r>
      <w:r w:rsidRPr="00E16E5C">
        <w:rPr>
          <w:rFonts w:ascii="Arial" w:hAnsi="Arial" w:cs="Arial"/>
          <w:sz w:val="24"/>
          <w:szCs w:val="24"/>
        </w:rPr>
        <w:t>Ensure that your name, credentials, and title on the poster exactly match those in your original abstract submission.</w:t>
      </w:r>
    </w:p>
    <w:p w14:paraId="43D5F3E5" w14:textId="190FF7C0" w:rsidR="00CD178D" w:rsidRPr="00E16E5C" w:rsidRDefault="00CD178D" w:rsidP="00E16E5C">
      <w:pPr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sectPr w:rsidR="00CD178D" w:rsidRPr="00E1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CFC"/>
    <w:multiLevelType w:val="hybridMultilevel"/>
    <w:tmpl w:val="0644C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F67"/>
    <w:multiLevelType w:val="hybridMultilevel"/>
    <w:tmpl w:val="4142D2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60662"/>
    <w:multiLevelType w:val="hybridMultilevel"/>
    <w:tmpl w:val="286040F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7F47B2"/>
    <w:multiLevelType w:val="multilevel"/>
    <w:tmpl w:val="9B1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A014F"/>
    <w:multiLevelType w:val="hybridMultilevel"/>
    <w:tmpl w:val="C0B4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A5789"/>
    <w:multiLevelType w:val="multilevel"/>
    <w:tmpl w:val="D17C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593712">
    <w:abstractNumId w:val="1"/>
  </w:num>
  <w:num w:numId="2" w16cid:durableId="298195316">
    <w:abstractNumId w:val="2"/>
  </w:num>
  <w:num w:numId="3" w16cid:durableId="1340817872">
    <w:abstractNumId w:val="0"/>
  </w:num>
  <w:num w:numId="4" w16cid:durableId="1978685883">
    <w:abstractNumId w:val="3"/>
  </w:num>
  <w:num w:numId="5" w16cid:durableId="1520392907">
    <w:abstractNumId w:val="4"/>
  </w:num>
  <w:num w:numId="6" w16cid:durableId="930551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50"/>
    <w:rsid w:val="001A5854"/>
    <w:rsid w:val="002B01A1"/>
    <w:rsid w:val="00475FCF"/>
    <w:rsid w:val="00521873"/>
    <w:rsid w:val="00625378"/>
    <w:rsid w:val="007A6824"/>
    <w:rsid w:val="00812850"/>
    <w:rsid w:val="0082144F"/>
    <w:rsid w:val="00C741E2"/>
    <w:rsid w:val="00CD178D"/>
    <w:rsid w:val="00E1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BB12"/>
  <w15:chartTrackingRefBased/>
  <w15:docId w15:val="{5E8C6172-1E1F-4832-942B-57D8E6F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BBDF5B3BB8943A47C7AD8CE40150B" ma:contentTypeVersion="1" ma:contentTypeDescription="Create a new document." ma:contentTypeScope="" ma:versionID="ae8e134a2c0ecfac52b46d0d3ce156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BCD47-A6E3-4C87-A5AF-94F1AAC325C2}"/>
</file>

<file path=customXml/itemProps2.xml><?xml version="1.0" encoding="utf-8"?>
<ds:datastoreItem xmlns:ds="http://schemas.openxmlformats.org/officeDocument/2006/customXml" ds:itemID="{0A741FCB-84F8-4F8D-B6EE-2C71D3661D9F}"/>
</file>

<file path=customXml/itemProps3.xml><?xml version="1.0" encoding="utf-8"?>
<ds:datastoreItem xmlns:ds="http://schemas.openxmlformats.org/officeDocument/2006/customXml" ds:itemID="{69380018-342F-4A7B-98F5-68B847694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Abdul Rasheed</dc:creator>
  <cp:keywords/>
  <dc:description/>
  <cp:lastModifiedBy>asfarevents@outlook.com</cp:lastModifiedBy>
  <cp:revision>6</cp:revision>
  <dcterms:created xsi:type="dcterms:W3CDTF">2024-11-11T06:24:00Z</dcterms:created>
  <dcterms:modified xsi:type="dcterms:W3CDTF">2024-11-13T04:50:00Z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0x010100779BBDF5B3BB8943A47C7AD8CE40150B</vt:lpwstr>
  </property>
</Properties>
</file>